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813" w:rsidRPr="00DB0813" w:rsidRDefault="008B3D1D" w:rsidP="00DB0813">
      <w:pPr>
        <w:pStyle w:val="Bezodstpw"/>
        <w:rPr>
          <w:rFonts w:cs="Times New Roman"/>
          <w:sz w:val="24"/>
          <w:szCs w:val="24"/>
        </w:rPr>
      </w:pPr>
      <w:bookmarkStart w:id="0" w:name="_GoBack"/>
      <w:bookmarkEnd w:id="0"/>
      <w:r w:rsidRPr="000B3067">
        <w:rPr>
          <w:rFonts w:cstheme="minorHAnsi"/>
          <w:sz w:val="26"/>
          <w:szCs w:val="26"/>
          <w:u w:val="single"/>
        </w:rPr>
        <w:t>Miejsce szkolenia:</w:t>
      </w:r>
      <w:r w:rsidRPr="00C73748">
        <w:rPr>
          <w:rFonts w:cstheme="minorHAnsi"/>
          <w:b/>
          <w:sz w:val="26"/>
          <w:szCs w:val="26"/>
        </w:rPr>
        <w:t xml:space="preserve"> </w:t>
      </w:r>
      <w:r w:rsidR="00DB0813" w:rsidRPr="00DB0813">
        <w:rPr>
          <w:rStyle w:val="Pogrubienie"/>
          <w:rFonts w:cs="Times New Roman"/>
          <w:b w:val="0"/>
          <w:sz w:val="24"/>
          <w:szCs w:val="24"/>
        </w:rPr>
        <w:t>Gminny Ośrodek Kultury w Goniądzu</w:t>
      </w:r>
      <w:r w:rsidR="00DB0813">
        <w:rPr>
          <w:rFonts w:cs="Times New Roman"/>
          <w:sz w:val="24"/>
          <w:szCs w:val="24"/>
        </w:rPr>
        <w:t xml:space="preserve"> </w:t>
      </w:r>
      <w:r w:rsidR="00DB0813" w:rsidRPr="00DB0813">
        <w:rPr>
          <w:rFonts w:cs="Times New Roman"/>
          <w:sz w:val="24"/>
          <w:szCs w:val="24"/>
        </w:rPr>
        <w:t>ul. Stary Rynek 23, 19-110 Goniądz</w:t>
      </w:r>
    </w:p>
    <w:p w:rsidR="008B3D1D" w:rsidRDefault="008B3D1D" w:rsidP="00DB0813">
      <w:pPr>
        <w:pStyle w:val="Bezodstpw"/>
        <w:rPr>
          <w:rFonts w:cstheme="minorHAnsi"/>
          <w:b/>
          <w:color w:val="000000"/>
          <w:sz w:val="26"/>
          <w:szCs w:val="26"/>
        </w:rPr>
      </w:pPr>
    </w:p>
    <w:p w:rsidR="008B3D1D" w:rsidRDefault="008B3D1D" w:rsidP="008B3D1D">
      <w:pPr>
        <w:pStyle w:val="Nagwek"/>
        <w:tabs>
          <w:tab w:val="clear" w:pos="4536"/>
          <w:tab w:val="clear" w:pos="9072"/>
        </w:tabs>
        <w:spacing w:line="276" w:lineRule="auto"/>
        <w:jc w:val="center"/>
        <w:rPr>
          <w:rFonts w:eastAsia="Calibri" w:cstheme="minorHAnsi"/>
          <w:bCs/>
          <w:i/>
        </w:rPr>
      </w:pPr>
      <w:r>
        <w:rPr>
          <w:rFonts w:cstheme="minorHAnsi"/>
          <w:i/>
        </w:rPr>
        <w:t xml:space="preserve">Dla </w:t>
      </w:r>
      <w:r w:rsidRPr="00593F6E">
        <w:rPr>
          <w:rFonts w:cstheme="minorHAnsi"/>
          <w:i/>
        </w:rPr>
        <w:t>szkolenia grupowego z zakresu nauczania programowania dla pracowników publicznych placówek doskonalenia nauczycieli, bibliotek publicznych i ośrodków kultury</w:t>
      </w:r>
      <w:r w:rsidRPr="00593F6E">
        <w:rPr>
          <w:rFonts w:cstheme="minorHAnsi"/>
          <w:bCs/>
          <w:i/>
        </w:rPr>
        <w:t xml:space="preserve"> -  uczestników projektu „</w:t>
      </w:r>
      <w:r w:rsidRPr="00593F6E">
        <w:rPr>
          <w:rFonts w:eastAsia="Calibri" w:cstheme="minorHAnsi"/>
          <w:bCs/>
          <w:i/>
        </w:rPr>
        <w:t xml:space="preserve">Razem odkryjmy świat programowania – szkolenia dla nauczycieli </w:t>
      </w:r>
      <w:r w:rsidRPr="00593F6E">
        <w:rPr>
          <w:rFonts w:eastAsia="Calibri" w:cstheme="minorHAnsi"/>
          <w:bCs/>
          <w:i/>
        </w:rPr>
        <w:br/>
        <w:t xml:space="preserve">i uczniów z podregionu </w:t>
      </w:r>
      <w:r w:rsidR="00CA1AE7">
        <w:rPr>
          <w:rFonts w:eastAsia="Calibri" w:cstheme="minorHAnsi"/>
          <w:bCs/>
          <w:i/>
        </w:rPr>
        <w:t>suwal</w:t>
      </w:r>
      <w:r w:rsidRPr="00593F6E">
        <w:rPr>
          <w:rFonts w:eastAsia="Calibri" w:cstheme="minorHAnsi"/>
          <w:bCs/>
          <w:i/>
        </w:rPr>
        <w:t>skiego”</w:t>
      </w:r>
    </w:p>
    <w:p w:rsidR="000D6AE4" w:rsidRDefault="000D6AE4" w:rsidP="008B3D1D">
      <w:pPr>
        <w:jc w:val="center"/>
        <w:rPr>
          <w:b/>
        </w:rPr>
      </w:pPr>
    </w:p>
    <w:p w:rsidR="008B3D1D" w:rsidRDefault="008B3D1D" w:rsidP="008B3D1D">
      <w:pPr>
        <w:jc w:val="center"/>
        <w:rPr>
          <w:b/>
        </w:rPr>
      </w:pPr>
      <w:r w:rsidRPr="001502DC">
        <w:rPr>
          <w:b/>
        </w:rPr>
        <w:t>Rok szkolny 201</w:t>
      </w:r>
      <w:r w:rsidR="000D6AE4">
        <w:rPr>
          <w:b/>
        </w:rPr>
        <w:t>9</w:t>
      </w:r>
      <w:r w:rsidRPr="001502DC">
        <w:rPr>
          <w:b/>
        </w:rPr>
        <w:t xml:space="preserve"> / 20</w:t>
      </w:r>
      <w:r w:rsidR="000D6AE4">
        <w:rPr>
          <w:b/>
        </w:rPr>
        <w:t>20</w:t>
      </w:r>
    </w:p>
    <w:p w:rsidR="008B3D1D" w:rsidRDefault="008B3D1D" w:rsidP="008B3D1D">
      <w:r>
        <w:t xml:space="preserve">Rodzaj zajęć: </w:t>
      </w:r>
      <w:r w:rsidRPr="00622772">
        <w:t>szkolenie grupowe</w:t>
      </w:r>
      <w:r>
        <w:br/>
        <w:t>W</w:t>
      </w:r>
      <w:r w:rsidRPr="00622772">
        <w:t xml:space="preserve">ymiar godzinowy – 35 godzin lekcyjnych </w:t>
      </w:r>
    </w:p>
    <w:p w:rsidR="008B3D1D" w:rsidRPr="00622772" w:rsidRDefault="008B3D1D" w:rsidP="008B3D1D">
      <w:pPr>
        <w:rPr>
          <w:b/>
        </w:rPr>
      </w:pPr>
      <w:r w:rsidRPr="00622772">
        <w:rPr>
          <w:b/>
        </w:rPr>
        <w:t>Data rozpoczęcia szkolenia</w:t>
      </w:r>
      <w:r w:rsidRPr="00622772">
        <w:rPr>
          <w:b/>
        </w:rPr>
        <w:tab/>
      </w:r>
      <w:r w:rsidRPr="00622772">
        <w:rPr>
          <w:b/>
        </w:rPr>
        <w:tab/>
      </w:r>
      <w:r w:rsidRPr="00622772">
        <w:rPr>
          <w:b/>
        </w:rPr>
        <w:tab/>
      </w:r>
      <w:r w:rsidRPr="00622772">
        <w:rPr>
          <w:b/>
        </w:rPr>
        <w:tab/>
      </w:r>
      <w:r w:rsidRPr="00622772">
        <w:rPr>
          <w:b/>
        </w:rPr>
        <w:tab/>
        <w:t xml:space="preserve">   Data zakończenia szkolenia</w:t>
      </w:r>
    </w:p>
    <w:p w:rsidR="008B3D1D" w:rsidRDefault="008B3D1D" w:rsidP="008B3D1D">
      <w:r>
        <w:rPr>
          <w:b/>
        </w:rPr>
        <w:t xml:space="preserve"> </w:t>
      </w:r>
      <w:r w:rsidRPr="00865791">
        <w:rPr>
          <w:b/>
        </w:rPr>
        <w:tab/>
      </w:r>
      <w:r w:rsidR="00DB0813">
        <w:t>20</w:t>
      </w:r>
      <w:r w:rsidR="000D6AE4">
        <w:t>-06-2019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D6AE4">
        <w:t>2</w:t>
      </w:r>
      <w:r w:rsidR="00DB0813">
        <w:t>4</w:t>
      </w:r>
      <w:r w:rsidR="000D6AE4">
        <w:t>-</w:t>
      </w:r>
      <w:r w:rsidR="00281B3C">
        <w:t>06-2019</w:t>
      </w:r>
    </w:p>
    <w:p w:rsidR="00CA1AE7" w:rsidRDefault="00CA1AE7" w:rsidP="008B3D1D"/>
    <w:p w:rsidR="008B3D1D" w:rsidRPr="000D6AE4" w:rsidRDefault="008B3D1D" w:rsidP="008B3D1D">
      <w:pPr>
        <w:spacing w:line="360" w:lineRule="auto"/>
        <w:rPr>
          <w:u w:val="single"/>
        </w:rPr>
      </w:pPr>
      <w:r>
        <w:rPr>
          <w:u w:val="single"/>
        </w:rPr>
        <w:t xml:space="preserve">Ilość </w:t>
      </w:r>
      <w:r w:rsidRPr="000D6AE4">
        <w:rPr>
          <w:u w:val="single"/>
        </w:rPr>
        <w:t>uczestników - 15 osób:</w:t>
      </w:r>
    </w:p>
    <w:p w:rsidR="00DB0813" w:rsidRDefault="00DB0813" w:rsidP="000D6AE4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0D6AE4" w:rsidRPr="000D6AE4">
        <w:rPr>
          <w:rFonts w:ascii="Times New Roman" w:hAnsi="Times New Roman" w:cs="Times New Roman"/>
          <w:sz w:val="24"/>
          <w:szCs w:val="24"/>
        </w:rPr>
        <w:t xml:space="preserve"> osób</w:t>
      </w:r>
      <w:r w:rsidR="008B3D1D" w:rsidRPr="000D6AE4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eastAsia="pl-PL"/>
        </w:rPr>
        <w:t>Gminny Ośrodek Kultury w Goniądzu</w:t>
      </w:r>
    </w:p>
    <w:p w:rsidR="008B3D1D" w:rsidRPr="000D6AE4" w:rsidRDefault="00DB0813" w:rsidP="000D6AE4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4 osoby – Moniecki Ośrodek Kultury</w:t>
      </w:r>
      <w:r w:rsidR="000D6AE4" w:rsidRPr="000D6AE4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:rsidR="000D6AE4" w:rsidRDefault="000D6AE4" w:rsidP="008B3D1D"/>
    <w:p w:rsidR="008B3D1D" w:rsidRDefault="008B3D1D" w:rsidP="008B3D1D">
      <w:pPr>
        <w:rPr>
          <w:b/>
          <w:u w:val="single"/>
        </w:rPr>
      </w:pPr>
      <w:r w:rsidRPr="00622772">
        <w:rPr>
          <w:b/>
          <w:u w:val="single"/>
        </w:rPr>
        <w:t>TERMINY SZKOLEŃ: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057"/>
        <w:gridCol w:w="2378"/>
      </w:tblGrid>
      <w:tr w:rsidR="008B3D1D" w:rsidRPr="00A64F38" w:rsidTr="00E11C5A">
        <w:trPr>
          <w:trHeight w:val="353"/>
        </w:trPr>
        <w:tc>
          <w:tcPr>
            <w:tcW w:w="696" w:type="dxa"/>
            <w:shd w:val="clear" w:color="auto" w:fill="auto"/>
            <w:vAlign w:val="center"/>
          </w:tcPr>
          <w:p w:rsidR="008B3D1D" w:rsidRPr="00A64F38" w:rsidRDefault="008B3D1D" w:rsidP="00E11C5A">
            <w:pPr>
              <w:jc w:val="center"/>
              <w:rPr>
                <w:b/>
              </w:rPr>
            </w:pPr>
            <w:r w:rsidRPr="00A64F38">
              <w:rPr>
                <w:b/>
              </w:rPr>
              <w:t>L.p.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8B3D1D" w:rsidRPr="00A64F38" w:rsidRDefault="008B3D1D" w:rsidP="00E11C5A">
            <w:pPr>
              <w:jc w:val="center"/>
              <w:rPr>
                <w:b/>
              </w:rPr>
            </w:pPr>
            <w:r w:rsidRPr="00A64F38">
              <w:rPr>
                <w:b/>
              </w:rPr>
              <w:t>Data realizacji szkolenia: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8B3D1D" w:rsidRPr="00A64F38" w:rsidRDefault="008B3D1D" w:rsidP="00E11C5A">
            <w:pPr>
              <w:jc w:val="center"/>
              <w:rPr>
                <w:b/>
              </w:rPr>
            </w:pPr>
            <w:r w:rsidRPr="00A64F38">
              <w:rPr>
                <w:b/>
              </w:rPr>
              <w:t>Godziny realizacji szkolenia</w:t>
            </w:r>
          </w:p>
        </w:tc>
      </w:tr>
      <w:tr w:rsidR="008B3D1D" w:rsidRPr="00A64F38" w:rsidTr="000D6AE4">
        <w:trPr>
          <w:trHeight w:val="701"/>
        </w:trPr>
        <w:tc>
          <w:tcPr>
            <w:tcW w:w="696" w:type="dxa"/>
            <w:shd w:val="clear" w:color="auto" w:fill="auto"/>
            <w:vAlign w:val="center"/>
          </w:tcPr>
          <w:p w:rsidR="008B3D1D" w:rsidRPr="00A64F38" w:rsidRDefault="008B3D1D" w:rsidP="00E11C5A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Pr="00A64F38">
              <w:rPr>
                <w:b/>
              </w:rPr>
              <w:t>1.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8B3D1D" w:rsidRPr="00A64F38" w:rsidRDefault="00DB0813" w:rsidP="000D6AE4">
            <w:pPr>
              <w:jc w:val="center"/>
            </w:pPr>
            <w:r>
              <w:t>20</w:t>
            </w:r>
            <w:r w:rsidR="008B3D1D">
              <w:t>-0</w:t>
            </w:r>
            <w:r w:rsidR="000D6AE4">
              <w:t>6</w:t>
            </w:r>
            <w:r w:rsidR="008B3D1D">
              <w:t>-201</w:t>
            </w:r>
            <w:r w:rsidR="000D6AE4">
              <w:t>9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8B3D1D" w:rsidRPr="00A64F38" w:rsidRDefault="00AD1C3E" w:rsidP="00AD1C3E">
            <w:pPr>
              <w:jc w:val="center"/>
            </w:pPr>
            <w:r>
              <w:t>15:00</w:t>
            </w:r>
            <w:r w:rsidR="008B3D1D">
              <w:t xml:space="preserve"> – </w:t>
            </w:r>
            <w:r>
              <w:t>21:00</w:t>
            </w:r>
          </w:p>
        </w:tc>
      </w:tr>
      <w:tr w:rsidR="000D6AE4" w:rsidRPr="00A64F38" w:rsidTr="000D6AE4">
        <w:trPr>
          <w:trHeight w:val="697"/>
        </w:trPr>
        <w:tc>
          <w:tcPr>
            <w:tcW w:w="696" w:type="dxa"/>
            <w:shd w:val="clear" w:color="auto" w:fill="auto"/>
            <w:vAlign w:val="center"/>
          </w:tcPr>
          <w:p w:rsidR="000D6AE4" w:rsidRPr="00A64F38" w:rsidRDefault="000D6AE4" w:rsidP="00E11C5A">
            <w:pPr>
              <w:jc w:val="center"/>
              <w:rPr>
                <w:b/>
              </w:rPr>
            </w:pPr>
            <w:r w:rsidRPr="00A64F38">
              <w:rPr>
                <w:b/>
              </w:rPr>
              <w:t>2.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0D6AE4" w:rsidRDefault="00DB0813" w:rsidP="000D6AE4">
            <w:pPr>
              <w:jc w:val="center"/>
            </w:pPr>
            <w:r>
              <w:t>21</w:t>
            </w:r>
            <w:r w:rsidR="000D6AE4" w:rsidRPr="00EE722C">
              <w:t>-06-2019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0D6AE4" w:rsidRDefault="00AD1C3E" w:rsidP="00AD1C3E">
            <w:pPr>
              <w:jc w:val="center"/>
            </w:pPr>
            <w:r>
              <w:t>15:00</w:t>
            </w:r>
            <w:r w:rsidR="000D6AE4" w:rsidRPr="000D4D9C">
              <w:t xml:space="preserve"> – </w:t>
            </w:r>
            <w:r>
              <w:t>21:00</w:t>
            </w:r>
          </w:p>
        </w:tc>
      </w:tr>
      <w:tr w:rsidR="000D6AE4" w:rsidRPr="00A64F38" w:rsidTr="000D6AE4">
        <w:trPr>
          <w:trHeight w:val="693"/>
        </w:trPr>
        <w:tc>
          <w:tcPr>
            <w:tcW w:w="696" w:type="dxa"/>
            <w:shd w:val="clear" w:color="auto" w:fill="auto"/>
            <w:vAlign w:val="center"/>
          </w:tcPr>
          <w:p w:rsidR="000D6AE4" w:rsidRPr="00A64F38" w:rsidRDefault="000D6AE4" w:rsidP="00E11C5A">
            <w:pPr>
              <w:jc w:val="center"/>
              <w:rPr>
                <w:b/>
              </w:rPr>
            </w:pPr>
            <w:r w:rsidRPr="00A64F38">
              <w:rPr>
                <w:b/>
              </w:rPr>
              <w:t>3.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0D6AE4" w:rsidRDefault="000D6AE4" w:rsidP="00DB0813">
            <w:pPr>
              <w:jc w:val="center"/>
            </w:pPr>
            <w:r>
              <w:t>2</w:t>
            </w:r>
            <w:r w:rsidR="00DB0813">
              <w:t>2</w:t>
            </w:r>
            <w:r w:rsidRPr="00EE722C">
              <w:t>-06-2019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0D6AE4" w:rsidRDefault="00AD1C3E" w:rsidP="000D6AE4">
            <w:pPr>
              <w:jc w:val="center"/>
            </w:pPr>
            <w:r>
              <w:t>15:00</w:t>
            </w:r>
            <w:r w:rsidRPr="000D4D9C">
              <w:t xml:space="preserve"> – </w:t>
            </w:r>
            <w:r>
              <w:t>21:00</w:t>
            </w:r>
          </w:p>
        </w:tc>
      </w:tr>
      <w:tr w:rsidR="000D6AE4" w:rsidRPr="00A64F38" w:rsidTr="000D6AE4">
        <w:trPr>
          <w:trHeight w:val="703"/>
        </w:trPr>
        <w:tc>
          <w:tcPr>
            <w:tcW w:w="696" w:type="dxa"/>
            <w:shd w:val="clear" w:color="auto" w:fill="auto"/>
            <w:vAlign w:val="center"/>
          </w:tcPr>
          <w:p w:rsidR="000D6AE4" w:rsidRPr="00A64F38" w:rsidRDefault="000D6AE4" w:rsidP="00E11C5A">
            <w:pPr>
              <w:jc w:val="center"/>
              <w:rPr>
                <w:b/>
              </w:rPr>
            </w:pPr>
            <w:r w:rsidRPr="00A64F38">
              <w:rPr>
                <w:b/>
              </w:rPr>
              <w:t>4.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0D6AE4" w:rsidRDefault="000D6AE4" w:rsidP="00DB0813">
            <w:pPr>
              <w:jc w:val="center"/>
            </w:pPr>
            <w:r>
              <w:t>2</w:t>
            </w:r>
            <w:r w:rsidR="00DB0813">
              <w:t>3</w:t>
            </w:r>
            <w:r w:rsidRPr="00EE722C">
              <w:t>-06-2019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0D6AE4" w:rsidRDefault="00AD1C3E" w:rsidP="000D6AE4">
            <w:pPr>
              <w:jc w:val="center"/>
            </w:pPr>
            <w:r>
              <w:t>15:00</w:t>
            </w:r>
            <w:r w:rsidRPr="000D4D9C">
              <w:t xml:space="preserve"> – </w:t>
            </w:r>
            <w:r>
              <w:t>21:00</w:t>
            </w:r>
          </w:p>
        </w:tc>
      </w:tr>
      <w:tr w:rsidR="000D6AE4" w:rsidRPr="00A64F38" w:rsidTr="000D6AE4">
        <w:trPr>
          <w:trHeight w:val="699"/>
        </w:trPr>
        <w:tc>
          <w:tcPr>
            <w:tcW w:w="696" w:type="dxa"/>
            <w:shd w:val="clear" w:color="auto" w:fill="auto"/>
            <w:vAlign w:val="center"/>
          </w:tcPr>
          <w:p w:rsidR="000D6AE4" w:rsidRPr="00A64F38" w:rsidRDefault="000D6AE4" w:rsidP="00E11C5A">
            <w:pPr>
              <w:jc w:val="center"/>
              <w:rPr>
                <w:b/>
              </w:rPr>
            </w:pPr>
            <w:r w:rsidRPr="00A64F38">
              <w:rPr>
                <w:b/>
              </w:rPr>
              <w:t>5.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0D6AE4" w:rsidRDefault="000D6AE4" w:rsidP="00DB0813">
            <w:pPr>
              <w:jc w:val="center"/>
            </w:pPr>
            <w:r>
              <w:t>2</w:t>
            </w:r>
            <w:r w:rsidR="00DB0813">
              <w:t>4</w:t>
            </w:r>
            <w:r w:rsidRPr="00EE722C">
              <w:t>-06-2019</w:t>
            </w:r>
          </w:p>
        </w:tc>
        <w:tc>
          <w:tcPr>
            <w:tcW w:w="2378" w:type="dxa"/>
            <w:shd w:val="clear" w:color="auto" w:fill="auto"/>
            <w:vAlign w:val="center"/>
          </w:tcPr>
          <w:p w:rsidR="000D6AE4" w:rsidRDefault="00AD1C3E" w:rsidP="000D6AE4">
            <w:pPr>
              <w:jc w:val="center"/>
            </w:pPr>
            <w:r>
              <w:t>15:00</w:t>
            </w:r>
            <w:r w:rsidRPr="000D4D9C">
              <w:t xml:space="preserve"> – </w:t>
            </w:r>
            <w:r>
              <w:t>21:00</w:t>
            </w:r>
          </w:p>
        </w:tc>
      </w:tr>
    </w:tbl>
    <w:p w:rsidR="008B3D1D" w:rsidRPr="00622772" w:rsidRDefault="008B3D1D" w:rsidP="008B3D1D">
      <w:pPr>
        <w:rPr>
          <w:b/>
          <w:u w:val="single"/>
        </w:rPr>
      </w:pPr>
    </w:p>
    <w:p w:rsidR="00FF3AFC" w:rsidRPr="00DD1322" w:rsidRDefault="00FF3AFC" w:rsidP="00DD1322">
      <w:pPr>
        <w:rPr>
          <w:rFonts w:eastAsia="Calibri"/>
        </w:rPr>
      </w:pPr>
    </w:p>
    <w:sectPr w:rsidR="00FF3AFC" w:rsidRPr="00DD1322" w:rsidSect="00E1521E">
      <w:headerReference w:type="default" r:id="rId9"/>
      <w:footerReference w:type="default" r:id="rId10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C35" w:rsidRDefault="000C0C35" w:rsidP="0077627C">
      <w:r>
        <w:separator/>
      </w:r>
    </w:p>
  </w:endnote>
  <w:endnote w:type="continuationSeparator" w:id="0">
    <w:p w:rsidR="000C0C35" w:rsidRDefault="000C0C35" w:rsidP="0077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6FA" w:rsidRDefault="0018327C" w:rsidP="0018327C">
    <w:pPr>
      <w:pStyle w:val="Stopka"/>
      <w:ind w:left="-709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-378460</wp:posOffset>
          </wp:positionV>
          <wp:extent cx="5112311" cy="543183"/>
          <wp:effectExtent l="0" t="0" r="0" b="952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2311" cy="5431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627C" w:rsidRDefault="0077627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C35" w:rsidRDefault="000C0C35" w:rsidP="0077627C">
      <w:r>
        <w:separator/>
      </w:r>
    </w:p>
  </w:footnote>
  <w:footnote w:type="continuationSeparator" w:id="0">
    <w:p w:rsidR="000C0C35" w:rsidRDefault="000C0C35" w:rsidP="007762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27C" w:rsidRDefault="0077627C">
    <w:pPr>
      <w:pStyle w:val="Nagwek"/>
    </w:pPr>
  </w:p>
  <w:p w:rsidR="0077627C" w:rsidRDefault="00D635B7" w:rsidP="00CA46FA">
    <w:pPr>
      <w:pStyle w:val="Nagwek"/>
      <w:jc w:val="center"/>
    </w:pPr>
    <w:r>
      <w:rPr>
        <w:noProof/>
      </w:rPr>
      <w:drawing>
        <wp:inline distT="0" distB="0" distL="0" distR="0" wp14:anchorId="158CAB9E" wp14:editId="50A08E09">
          <wp:extent cx="5760720" cy="828103"/>
          <wp:effectExtent l="0" t="0" r="0" b="0"/>
          <wp:docPr id="1" name="Obraz 1" descr="C:\Users\vcc\AppData\Local\Microsoft\Windows\Temporary Internet Files\Content.Outlook\UJ3RV7K2\FE_Polska_Cyfrowa_rgb-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:\Users\vcc\AppData\Local\Microsoft\Windows\Temporary Internet Files\Content.Outlook\UJ3RV7K2\FE_Polska_Cyfrowa_rgb-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81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01C4D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>
    <w:nsid w:val="07057C58"/>
    <w:multiLevelType w:val="hybridMultilevel"/>
    <w:tmpl w:val="CEBA5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2D77EA"/>
    <w:multiLevelType w:val="hybridMultilevel"/>
    <w:tmpl w:val="50A2C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0440C"/>
    <w:multiLevelType w:val="hybridMultilevel"/>
    <w:tmpl w:val="6DB08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FF443D"/>
    <w:multiLevelType w:val="multilevel"/>
    <w:tmpl w:val="43E88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>
    <w:nsid w:val="24C71F7D"/>
    <w:multiLevelType w:val="hybridMultilevel"/>
    <w:tmpl w:val="5BC2A926"/>
    <w:lvl w:ilvl="0" w:tplc="0415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EFAE6C18">
      <w:numFmt w:val="decimal"/>
      <w:lvlText w:val=""/>
      <w:lvlJc w:val="left"/>
      <w:pPr>
        <w:ind w:left="0" w:firstLine="0"/>
      </w:pPr>
    </w:lvl>
    <w:lvl w:ilvl="2" w:tplc="4D1A750C">
      <w:numFmt w:val="decimal"/>
      <w:lvlText w:val=""/>
      <w:lvlJc w:val="left"/>
      <w:pPr>
        <w:ind w:left="0" w:firstLine="0"/>
      </w:pPr>
    </w:lvl>
    <w:lvl w:ilvl="3" w:tplc="B150DD28">
      <w:numFmt w:val="decimal"/>
      <w:lvlText w:val=""/>
      <w:lvlJc w:val="left"/>
      <w:pPr>
        <w:ind w:left="0" w:firstLine="0"/>
      </w:pPr>
    </w:lvl>
    <w:lvl w:ilvl="4" w:tplc="C302C59A">
      <w:numFmt w:val="decimal"/>
      <w:lvlText w:val=""/>
      <w:lvlJc w:val="left"/>
      <w:pPr>
        <w:ind w:left="0" w:firstLine="0"/>
      </w:pPr>
    </w:lvl>
    <w:lvl w:ilvl="5" w:tplc="42A2AAE6">
      <w:numFmt w:val="decimal"/>
      <w:lvlText w:val=""/>
      <w:lvlJc w:val="left"/>
      <w:pPr>
        <w:ind w:left="0" w:firstLine="0"/>
      </w:pPr>
    </w:lvl>
    <w:lvl w:ilvl="6" w:tplc="EA32002C">
      <w:numFmt w:val="decimal"/>
      <w:lvlText w:val=""/>
      <w:lvlJc w:val="left"/>
      <w:pPr>
        <w:ind w:left="0" w:firstLine="0"/>
      </w:pPr>
    </w:lvl>
    <w:lvl w:ilvl="7" w:tplc="FB3E30A0">
      <w:numFmt w:val="decimal"/>
      <w:lvlText w:val=""/>
      <w:lvlJc w:val="left"/>
      <w:pPr>
        <w:ind w:left="0" w:firstLine="0"/>
      </w:pPr>
    </w:lvl>
    <w:lvl w:ilvl="8" w:tplc="E9B69496">
      <w:numFmt w:val="decimal"/>
      <w:lvlText w:val=""/>
      <w:lvlJc w:val="left"/>
      <w:pPr>
        <w:ind w:left="0" w:firstLine="0"/>
      </w:pPr>
    </w:lvl>
  </w:abstractNum>
  <w:abstractNum w:abstractNumId="6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5DB4BDE"/>
    <w:multiLevelType w:val="hybridMultilevel"/>
    <w:tmpl w:val="484A91CE"/>
    <w:lvl w:ilvl="0" w:tplc="15B6655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D587B"/>
    <w:multiLevelType w:val="hybridMultilevel"/>
    <w:tmpl w:val="820EE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E861D1"/>
    <w:multiLevelType w:val="hybridMultilevel"/>
    <w:tmpl w:val="D5D6F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E30628"/>
    <w:multiLevelType w:val="hybridMultilevel"/>
    <w:tmpl w:val="CF56A902"/>
    <w:lvl w:ilvl="0" w:tplc="2D42AE3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4">
    <w:nsid w:val="4D6448B3"/>
    <w:multiLevelType w:val="hybridMultilevel"/>
    <w:tmpl w:val="956CE3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286006"/>
    <w:multiLevelType w:val="hybridMultilevel"/>
    <w:tmpl w:val="10362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196B14"/>
    <w:multiLevelType w:val="hybridMultilevel"/>
    <w:tmpl w:val="6D862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B23583"/>
    <w:multiLevelType w:val="hybridMultilevel"/>
    <w:tmpl w:val="5A4CA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622F4E"/>
    <w:multiLevelType w:val="hybridMultilevel"/>
    <w:tmpl w:val="EDEAC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2E6F35"/>
    <w:multiLevelType w:val="hybridMultilevel"/>
    <w:tmpl w:val="19B69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B21FED"/>
    <w:multiLevelType w:val="hybridMultilevel"/>
    <w:tmpl w:val="29F26C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ACD1464"/>
    <w:multiLevelType w:val="hybridMultilevel"/>
    <w:tmpl w:val="F3B06C1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152F49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3">
    <w:nsid w:val="712C791D"/>
    <w:multiLevelType w:val="hybridMultilevel"/>
    <w:tmpl w:val="40848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C45B99"/>
    <w:multiLevelType w:val="hybridMultilevel"/>
    <w:tmpl w:val="F384B1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6"/>
  </w:num>
  <w:num w:numId="4">
    <w:abstractNumId w:val="10"/>
  </w:num>
  <w:num w:numId="5">
    <w:abstractNumId w:val="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2"/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18"/>
  </w:num>
  <w:num w:numId="13">
    <w:abstractNumId w:val="16"/>
  </w:num>
  <w:num w:numId="14">
    <w:abstractNumId w:val="17"/>
  </w:num>
  <w:num w:numId="15">
    <w:abstractNumId w:val="2"/>
  </w:num>
  <w:num w:numId="16">
    <w:abstractNumId w:val="8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4"/>
  </w:num>
  <w:num w:numId="20">
    <w:abstractNumId w:val="24"/>
  </w:num>
  <w:num w:numId="21">
    <w:abstractNumId w:val="5"/>
  </w:num>
  <w:num w:numId="22">
    <w:abstractNumId w:val="23"/>
  </w:num>
  <w:num w:numId="23">
    <w:abstractNumId w:val="15"/>
  </w:num>
  <w:num w:numId="24">
    <w:abstractNumId w:val="19"/>
  </w:num>
  <w:num w:numId="25">
    <w:abstractNumId w:val="3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27C"/>
    <w:rsid w:val="00051FA3"/>
    <w:rsid w:val="000718BC"/>
    <w:rsid w:val="000A411B"/>
    <w:rsid w:val="000A5F14"/>
    <w:rsid w:val="000A72AE"/>
    <w:rsid w:val="000C0C35"/>
    <w:rsid w:val="000D6AE4"/>
    <w:rsid w:val="000E742F"/>
    <w:rsid w:val="000F1CA1"/>
    <w:rsid w:val="000F1DD4"/>
    <w:rsid w:val="00133886"/>
    <w:rsid w:val="00141023"/>
    <w:rsid w:val="00171FFF"/>
    <w:rsid w:val="0018327C"/>
    <w:rsid w:val="00192D4F"/>
    <w:rsid w:val="00196CC5"/>
    <w:rsid w:val="001D5C00"/>
    <w:rsid w:val="001D7C20"/>
    <w:rsid w:val="001E4A9E"/>
    <w:rsid w:val="002024C8"/>
    <w:rsid w:val="00216DF4"/>
    <w:rsid w:val="00217A64"/>
    <w:rsid w:val="00224288"/>
    <w:rsid w:val="00234BAC"/>
    <w:rsid w:val="002361F3"/>
    <w:rsid w:val="002436DB"/>
    <w:rsid w:val="00245411"/>
    <w:rsid w:val="00276AD7"/>
    <w:rsid w:val="00281B3C"/>
    <w:rsid w:val="0028309C"/>
    <w:rsid w:val="00286515"/>
    <w:rsid w:val="002960EB"/>
    <w:rsid w:val="002A06E6"/>
    <w:rsid w:val="00316DC6"/>
    <w:rsid w:val="00390197"/>
    <w:rsid w:val="003905E9"/>
    <w:rsid w:val="003A33FF"/>
    <w:rsid w:val="003D0B95"/>
    <w:rsid w:val="004102D2"/>
    <w:rsid w:val="0042071A"/>
    <w:rsid w:val="00430726"/>
    <w:rsid w:val="004439E0"/>
    <w:rsid w:val="00456FD5"/>
    <w:rsid w:val="00480E8E"/>
    <w:rsid w:val="0048154F"/>
    <w:rsid w:val="004B4F2A"/>
    <w:rsid w:val="004C55FB"/>
    <w:rsid w:val="004F3334"/>
    <w:rsid w:val="00503C12"/>
    <w:rsid w:val="0053131A"/>
    <w:rsid w:val="00550018"/>
    <w:rsid w:val="00550927"/>
    <w:rsid w:val="00551C96"/>
    <w:rsid w:val="005606B7"/>
    <w:rsid w:val="0056266D"/>
    <w:rsid w:val="005B5806"/>
    <w:rsid w:val="00663EE7"/>
    <w:rsid w:val="00686AF2"/>
    <w:rsid w:val="006904AA"/>
    <w:rsid w:val="006B460A"/>
    <w:rsid w:val="006D4BCB"/>
    <w:rsid w:val="006F0BFC"/>
    <w:rsid w:val="006F73F2"/>
    <w:rsid w:val="00704A3D"/>
    <w:rsid w:val="00705DB9"/>
    <w:rsid w:val="0075545C"/>
    <w:rsid w:val="0077627C"/>
    <w:rsid w:val="007769D3"/>
    <w:rsid w:val="00776AD1"/>
    <w:rsid w:val="007C7516"/>
    <w:rsid w:val="007D2EC0"/>
    <w:rsid w:val="00833D11"/>
    <w:rsid w:val="00853E9B"/>
    <w:rsid w:val="00854D4B"/>
    <w:rsid w:val="00856B93"/>
    <w:rsid w:val="00876B6D"/>
    <w:rsid w:val="008811C4"/>
    <w:rsid w:val="00883C62"/>
    <w:rsid w:val="008B3D1D"/>
    <w:rsid w:val="008D18D8"/>
    <w:rsid w:val="008E3435"/>
    <w:rsid w:val="008F0BCD"/>
    <w:rsid w:val="009140DA"/>
    <w:rsid w:val="00923C2D"/>
    <w:rsid w:val="00931783"/>
    <w:rsid w:val="00954CF6"/>
    <w:rsid w:val="00966565"/>
    <w:rsid w:val="009B547F"/>
    <w:rsid w:val="009B63C8"/>
    <w:rsid w:val="009D50F9"/>
    <w:rsid w:val="009E7C67"/>
    <w:rsid w:val="00A757E4"/>
    <w:rsid w:val="00A8106E"/>
    <w:rsid w:val="00A969CD"/>
    <w:rsid w:val="00AA5916"/>
    <w:rsid w:val="00AD1C3E"/>
    <w:rsid w:val="00AD268B"/>
    <w:rsid w:val="00AF45EA"/>
    <w:rsid w:val="00B13C5D"/>
    <w:rsid w:val="00B231AA"/>
    <w:rsid w:val="00B51F23"/>
    <w:rsid w:val="00B649AF"/>
    <w:rsid w:val="00B64C83"/>
    <w:rsid w:val="00B67F65"/>
    <w:rsid w:val="00B8631E"/>
    <w:rsid w:val="00BB15D5"/>
    <w:rsid w:val="00BB39F4"/>
    <w:rsid w:val="00BB422F"/>
    <w:rsid w:val="00BD6462"/>
    <w:rsid w:val="00C22869"/>
    <w:rsid w:val="00C64AB8"/>
    <w:rsid w:val="00C85169"/>
    <w:rsid w:val="00C913C3"/>
    <w:rsid w:val="00CA1AE7"/>
    <w:rsid w:val="00CA1DE9"/>
    <w:rsid w:val="00CA46FA"/>
    <w:rsid w:val="00CD4B70"/>
    <w:rsid w:val="00D023EA"/>
    <w:rsid w:val="00D15D64"/>
    <w:rsid w:val="00D52295"/>
    <w:rsid w:val="00D635B7"/>
    <w:rsid w:val="00DB0813"/>
    <w:rsid w:val="00DC59BE"/>
    <w:rsid w:val="00DC721A"/>
    <w:rsid w:val="00DD1322"/>
    <w:rsid w:val="00E1521E"/>
    <w:rsid w:val="00E551B0"/>
    <w:rsid w:val="00E63FD8"/>
    <w:rsid w:val="00E707B9"/>
    <w:rsid w:val="00E8174E"/>
    <w:rsid w:val="00EE7818"/>
    <w:rsid w:val="00EF254E"/>
    <w:rsid w:val="00F04330"/>
    <w:rsid w:val="00FB4C8B"/>
    <w:rsid w:val="00FD5671"/>
    <w:rsid w:val="00FE5C67"/>
    <w:rsid w:val="00FF3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0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D2EC0"/>
    <w:pPr>
      <w:keepNext/>
      <w:jc w:val="center"/>
      <w:outlineLvl w:val="1"/>
    </w:pPr>
    <w:rPr>
      <w:rFonts w:ascii="Arial Narrow" w:hAnsi="Arial Narrow"/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73F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627C"/>
  </w:style>
  <w:style w:type="paragraph" w:styleId="Stopka">
    <w:name w:val="footer"/>
    <w:basedOn w:val="Normalny"/>
    <w:link w:val="Stopka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627C"/>
  </w:style>
  <w:style w:type="character" w:customStyle="1" w:styleId="Nagwek2Znak">
    <w:name w:val="Nagłówek 2 Znak"/>
    <w:basedOn w:val="Domylnaczcionkaakapitu"/>
    <w:link w:val="Nagwek2"/>
    <w:rsid w:val="007D2EC0"/>
    <w:rPr>
      <w:rFonts w:ascii="Arial Narrow" w:eastAsia="Times New Roman" w:hAnsi="Arial Narrow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2EC0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7D2EC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7D2EC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7D2E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BD6462"/>
    <w:pPr>
      <w:ind w:left="720"/>
      <w:contextualSpacing/>
    </w:pPr>
  </w:style>
  <w:style w:type="paragraph" w:customStyle="1" w:styleId="Default">
    <w:name w:val="Default"/>
    <w:rsid w:val="005606B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C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C8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F254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F254E"/>
    <w:pPr>
      <w:jc w:val="center"/>
    </w:pPr>
    <w:rPr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EF254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EF254E"/>
    <w:rPr>
      <w:b/>
      <w:bCs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31783"/>
    <w:pPr>
      <w:spacing w:after="0" w:line="240" w:lineRule="auto"/>
    </w:pPr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73F2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l-PL"/>
    </w:rPr>
  </w:style>
  <w:style w:type="paragraph" w:styleId="Bezodstpw">
    <w:name w:val="No Spacing"/>
    <w:uiPriority w:val="1"/>
    <w:qFormat/>
    <w:rsid w:val="000D6AE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0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D2EC0"/>
    <w:pPr>
      <w:keepNext/>
      <w:jc w:val="center"/>
      <w:outlineLvl w:val="1"/>
    </w:pPr>
    <w:rPr>
      <w:rFonts w:ascii="Arial Narrow" w:hAnsi="Arial Narrow"/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73F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627C"/>
  </w:style>
  <w:style w:type="paragraph" w:styleId="Stopka">
    <w:name w:val="footer"/>
    <w:basedOn w:val="Normalny"/>
    <w:link w:val="Stopka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627C"/>
  </w:style>
  <w:style w:type="character" w:customStyle="1" w:styleId="Nagwek2Znak">
    <w:name w:val="Nagłówek 2 Znak"/>
    <w:basedOn w:val="Domylnaczcionkaakapitu"/>
    <w:link w:val="Nagwek2"/>
    <w:rsid w:val="007D2EC0"/>
    <w:rPr>
      <w:rFonts w:ascii="Arial Narrow" w:eastAsia="Times New Roman" w:hAnsi="Arial Narrow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2EC0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7D2EC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7D2EC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7D2E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BD6462"/>
    <w:pPr>
      <w:ind w:left="720"/>
      <w:contextualSpacing/>
    </w:pPr>
  </w:style>
  <w:style w:type="paragraph" w:customStyle="1" w:styleId="Default">
    <w:name w:val="Default"/>
    <w:rsid w:val="005606B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C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C8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F254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F254E"/>
    <w:pPr>
      <w:jc w:val="center"/>
    </w:pPr>
    <w:rPr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EF254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EF254E"/>
    <w:rPr>
      <w:b/>
      <w:bCs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31783"/>
    <w:pPr>
      <w:spacing w:after="0" w:line="240" w:lineRule="auto"/>
    </w:pPr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73F2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l-PL"/>
    </w:rPr>
  </w:style>
  <w:style w:type="paragraph" w:styleId="Bezodstpw">
    <w:name w:val="No Spacing"/>
    <w:uiPriority w:val="1"/>
    <w:qFormat/>
    <w:rsid w:val="000D6A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32151-AEA2-4A8E-9F50-D4BA91651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Marta_Glinka</dc:creator>
  <cp:lastModifiedBy>Elżbieta Kiergiet-Szkutnik</cp:lastModifiedBy>
  <cp:revision>2</cp:revision>
  <cp:lastPrinted>2018-09-14T09:47:00Z</cp:lastPrinted>
  <dcterms:created xsi:type="dcterms:W3CDTF">2019-06-19T12:04:00Z</dcterms:created>
  <dcterms:modified xsi:type="dcterms:W3CDTF">2019-06-19T12:04:00Z</dcterms:modified>
</cp:coreProperties>
</file>